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6488D" w:rsidR="00380DB3" w:rsidRPr="0068293E" w:rsidRDefault="00F97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814CC" w:rsidR="00380DB3" w:rsidRPr="0068293E" w:rsidRDefault="00F97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0FC1F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D03E2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8EFB3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D2DE1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95AD9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6A32F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57496" w:rsidR="00240DC4" w:rsidRPr="00B03D55" w:rsidRDefault="00F97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2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9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B70AE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7CB8F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D1F69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E2D61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C28BF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5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1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E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9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A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F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3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F2703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6DFD6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7E334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A1860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77DC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9217C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5E290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8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5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4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5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6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6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1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C76D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78FA8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63726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9D43E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3BBE6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11136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E6EC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0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F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E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0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C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E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8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8DAA2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CFFD0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95E1D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74CA9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341DE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1AA7E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66E87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8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E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C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4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2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6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B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BFF25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3207E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06E92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A5D2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D3F6F" w:rsidR="009A6C64" w:rsidRPr="00730585" w:rsidRDefault="00F97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6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59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7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2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E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6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7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9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6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E54" w:rsidRPr="00B537C7" w:rsidRDefault="00F97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E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