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66218" w:rsidR="00061896" w:rsidRPr="005F4693" w:rsidRDefault="00711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12DEB" w:rsidR="00061896" w:rsidRPr="00E407AC" w:rsidRDefault="00711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AC2C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1870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2570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4A06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CCC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174D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AF59" w:rsidR="00FC15B4" w:rsidRPr="00D11D17" w:rsidRDefault="007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58EF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BBC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A58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2AC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1C78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4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0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B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6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9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4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F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7E2E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A40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83C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208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7F7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E125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784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D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0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F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9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B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A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B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A2A7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EB66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3FA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EFC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6C0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B118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9673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4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4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F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3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4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E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C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8F0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BEF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BC2F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C6F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880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3C4A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8CA6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7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4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6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4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9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E1C5D" w:rsidR="00DE76F3" w:rsidRPr="0026478E" w:rsidRDefault="00711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B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3100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1A92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D508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EE30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D489" w:rsidR="009A6C64" w:rsidRPr="00C2583D" w:rsidRDefault="007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B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3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7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B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7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0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9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635" w:rsidRDefault="00711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