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C825" w:rsidR="0061148E" w:rsidRPr="00944D28" w:rsidRDefault="00D51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F820" w:rsidR="0061148E" w:rsidRPr="004A7085" w:rsidRDefault="00D51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E1CE6" w:rsidR="00A67F55" w:rsidRPr="00944D28" w:rsidRDefault="00D51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BB3AC" w:rsidR="00A67F55" w:rsidRPr="00944D28" w:rsidRDefault="00D51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C4E23" w:rsidR="00A67F55" w:rsidRPr="00944D28" w:rsidRDefault="00D51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021D4" w:rsidR="00A67F55" w:rsidRPr="00944D28" w:rsidRDefault="00D51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FD517" w:rsidR="00A67F55" w:rsidRPr="00944D28" w:rsidRDefault="00D51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3DA46" w:rsidR="00A67F55" w:rsidRPr="00944D28" w:rsidRDefault="00D51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996C7" w:rsidR="00A67F55" w:rsidRPr="00944D28" w:rsidRDefault="00D51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D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71F96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49AE7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E8B8E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C8731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9FB57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591D7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7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8E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BFB04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AC50D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9EED1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6467E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59B75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20D90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2CC46" w:rsidR="00B87ED3" w:rsidRPr="00944D28" w:rsidRDefault="00D5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3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93BE2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050BB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9E293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02BA8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5E89B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D1663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EBCD3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5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7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9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11D55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F4903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18095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4D8A9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5BC2A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6084A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585AA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08608" w:rsidR="00B87ED3" w:rsidRPr="00944D28" w:rsidRDefault="00D51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4D32D" w:rsidR="00B87ED3" w:rsidRPr="00944D28" w:rsidRDefault="00D51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5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CEED9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DAE98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EE610F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D51F4" w:rsidR="00B87ED3" w:rsidRPr="00944D28" w:rsidRDefault="00D5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19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C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40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0E65" w:rsidR="00B87ED3" w:rsidRPr="00944D28" w:rsidRDefault="00D51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F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E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9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BE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