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1E473" w:rsidR="0061148E" w:rsidRPr="00C61931" w:rsidRDefault="00F349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D5C7" w:rsidR="0061148E" w:rsidRPr="00C61931" w:rsidRDefault="00F349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318C0" w:rsidR="00B87ED3" w:rsidRPr="00944D28" w:rsidRDefault="00F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52F9E" w:rsidR="00B87ED3" w:rsidRPr="00944D28" w:rsidRDefault="00F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AD1F0" w:rsidR="00B87ED3" w:rsidRPr="00944D28" w:rsidRDefault="00F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7629B" w:rsidR="00B87ED3" w:rsidRPr="00944D28" w:rsidRDefault="00F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4A9F5" w:rsidR="00B87ED3" w:rsidRPr="00944D28" w:rsidRDefault="00F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C01AE" w:rsidR="00B87ED3" w:rsidRPr="00944D28" w:rsidRDefault="00F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E4F43" w:rsidR="00B87ED3" w:rsidRPr="00944D28" w:rsidRDefault="00F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B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C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18608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BA8CA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ABF26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FA13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80D2B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2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A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F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3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1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24C08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C034E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7A868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E55C8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79BC4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D8964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E6FD0" w:rsidR="00B87ED3" w:rsidRPr="00944D28" w:rsidRDefault="00F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45026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E838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603E2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8A648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79106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2386D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CC06A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E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E2E4D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9D909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D023F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3252C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68FBA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1F04A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4BF7E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5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4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DA03" w:rsidR="00B87ED3" w:rsidRPr="00944D28" w:rsidRDefault="00F34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8839" w:rsidR="00B87ED3" w:rsidRPr="00944D28" w:rsidRDefault="00F34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EB94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CA3FF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51ABA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5DB99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66BEF" w:rsidR="00B87ED3" w:rsidRPr="00944D28" w:rsidRDefault="00F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4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3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F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6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5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9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