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11F12" w:rsidR="00C34772" w:rsidRPr="0026421F" w:rsidRDefault="003E0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44095" w:rsidR="00C34772" w:rsidRPr="00D339A1" w:rsidRDefault="003E0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17DF3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CE30B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D553D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5C55D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464CD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90167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A6B87" w:rsidR="002A7340" w:rsidRPr="00CD56BA" w:rsidRDefault="003E0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1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69C89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E0C92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468A9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97A56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4EADA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4F445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4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F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5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0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6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5AE63" w:rsidR="001835FB" w:rsidRPr="000307EE" w:rsidRDefault="003E0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B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E4029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DFB10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17ED6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AEDEC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52672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BD8A3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6E97E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0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5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B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0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2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8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44B51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07E69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63611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2EA5E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A8C94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A8211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7AE79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A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1598F" w:rsidR="001835FB" w:rsidRPr="000307EE" w:rsidRDefault="003E0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6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F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C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71141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CB6FD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E2AD3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FA1AC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A9677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A0D44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F474F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D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4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D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33009" w:rsidR="001835FB" w:rsidRPr="000307EE" w:rsidRDefault="003E0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0104E" w:rsidR="001835FB" w:rsidRPr="000307EE" w:rsidRDefault="003E0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F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1F9F6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E212F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6D716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B3D63" w:rsidR="009A6C64" w:rsidRPr="00730585" w:rsidRDefault="003E0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1F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4E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7D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F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B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6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487FE" w:rsidR="001835FB" w:rsidRPr="000307EE" w:rsidRDefault="003E0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A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C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8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FA1" w:rsidRPr="00B537C7" w:rsidRDefault="003E0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390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FA1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