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EB2A" w:rsidR="0061148E" w:rsidRPr="00C834E2" w:rsidRDefault="00A93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8092" w:rsidR="0061148E" w:rsidRPr="00C834E2" w:rsidRDefault="00A93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436EF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3C969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03487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20E2F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69BCA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B72C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68B91" w:rsidR="00B87ED3" w:rsidRPr="00944D28" w:rsidRDefault="00A9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5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3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AB39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3B776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2E624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A71C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C21D3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6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FBCB9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CC5D9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20B4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7D491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39A0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D264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E8B75" w:rsidR="00B87ED3" w:rsidRPr="00944D28" w:rsidRDefault="00A9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F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EF97" w:rsidR="00B87ED3" w:rsidRPr="00944D28" w:rsidRDefault="00A9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FB22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C50D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8F82F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E981B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808A8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4702E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99DA1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0E804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7FA5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EC84B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F025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F0649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938B2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326B4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F260" w:rsidR="00B87ED3" w:rsidRPr="00944D28" w:rsidRDefault="00A9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7161" w:rsidR="00B87ED3" w:rsidRPr="00944D28" w:rsidRDefault="00A9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C3348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6B765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57474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DAB42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4592" w:rsidR="00B87ED3" w:rsidRPr="00944D28" w:rsidRDefault="00A9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E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78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1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DDAD" w:rsidR="00B87ED3" w:rsidRPr="00944D28" w:rsidRDefault="00A9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3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2022-10-25T22:35:00.0000000Z</dcterms:modified>
</coreProperties>
</file>