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4653" w:rsidR="0061148E" w:rsidRPr="00C834E2" w:rsidRDefault="002D4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85B8" w:rsidR="0061148E" w:rsidRPr="00C834E2" w:rsidRDefault="002D4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97CF7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DA77E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AA2B7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A8695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FBC3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49EF6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D0AD2" w:rsidR="00B87ED3" w:rsidRPr="00944D28" w:rsidRDefault="002D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3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D53C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06D3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A19D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3BAC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C9F7D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5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4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B3B42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058D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E137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F5AD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6EB6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3C969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A273" w:rsidR="00B87ED3" w:rsidRPr="00944D28" w:rsidRDefault="002D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E18E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468A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AEB4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C39E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059FD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59653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6A91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0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666B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9620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3124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367B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52857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A764E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5F6D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092A" w:rsidR="00B87ED3" w:rsidRPr="00944D28" w:rsidRDefault="002D4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2237" w:rsidR="00B87ED3" w:rsidRPr="00944D28" w:rsidRDefault="002D4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ED52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9DF5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D2F3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AFE31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475F" w:rsidR="00B87ED3" w:rsidRPr="00944D28" w:rsidRDefault="002D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BF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2024-06-13T06:14:00.0000000Z</dcterms:modified>
</coreProperties>
</file>