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4992" w:rsidR="0061148E" w:rsidRPr="00944D28" w:rsidRDefault="007A2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BFF1" w:rsidR="0061148E" w:rsidRPr="004A7085" w:rsidRDefault="007A2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88A79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FF609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3FE7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4FBB5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518AB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21580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DC1D4" w:rsidR="00B87ED3" w:rsidRPr="00944D28" w:rsidRDefault="007A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8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7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26E3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A745E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33CA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73CFF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153A2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4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34B9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389E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9045B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B866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A7B5D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502AF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E5A85" w:rsidR="00B87ED3" w:rsidRPr="00944D28" w:rsidRDefault="007A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DDA43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EE3FE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C8AA0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C5AAC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555C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6F14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214FD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AD2D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58B51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9FC0F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52A03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E6CD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0BDF6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1193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6F15" w:rsidR="00B87ED3" w:rsidRPr="00944D28" w:rsidRDefault="007A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CEC6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893D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2FF40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ED9C3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078C" w:rsidR="00B87ED3" w:rsidRPr="00944D28" w:rsidRDefault="007A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8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3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DBF2" w:rsidR="00B87ED3" w:rsidRPr="00944D28" w:rsidRDefault="007A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BA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2022-10-26T01:16:00.0000000Z</dcterms:modified>
</coreProperties>
</file>