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047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62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62C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0A7D2A" w:rsidR="004A7F4E" w:rsidRPr="006C2771" w:rsidRDefault="00DD62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86A110" w:rsidR="00266CB6" w:rsidRPr="009C572F" w:rsidRDefault="00DD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BF85B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52CDF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DA5A6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FE0A3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F6A14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08AA9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F2920" w:rsidR="000D4B2E" w:rsidRPr="006C2771" w:rsidRDefault="00DD62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33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7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1B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A9A83" w:rsidR="009A6C64" w:rsidRPr="00DD62C3" w:rsidRDefault="00DD62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62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AFEC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553B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54F7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EC39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7734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AB6EA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088F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57B0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2F7DE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5346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3442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E6F1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7B471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759F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5EBA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D427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E91A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2516A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84C4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3D5A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FB7B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5EE41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0514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5C5A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BA59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CA1E6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5E56E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927C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8556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DFD71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0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F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47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11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39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A9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F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A5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1C5303" w:rsidR="00266CB6" w:rsidRPr="009C572F" w:rsidRDefault="00DD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4D639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1EA72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DD85C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7335B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1E119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24439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2980D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D9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1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6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F9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FC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47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693D1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7E3D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9FD8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1099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3D9F7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1386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EBD1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34FEE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90B3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BD5F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0C7F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84E24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4EF5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14BB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56D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F4C7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69DFB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2963A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AE07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1D63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B27E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9133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3FCC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8497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A7F2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6EB6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1FA85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70EE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4B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62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9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8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2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2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B3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E3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7B5E08" w:rsidR="00266CB6" w:rsidRPr="009C572F" w:rsidRDefault="00DD62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863AF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CEA92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47127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75C4CF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1AD0B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AFE2D9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F2BD4" w:rsidR="001458D3" w:rsidRPr="006C2771" w:rsidRDefault="00DD62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3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57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A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CD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9B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B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2EE21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DB31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6039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4C7A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0DA6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B04E2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E1B2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90B0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07C7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69ADD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501E2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3A65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BA2AA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904A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5A87D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ECF52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A647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A221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DB30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E75C2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5A3FF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12A5E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2666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330FD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779A3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DB5B9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FD980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DED38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A93AD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EFBCC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D259D" w:rsidR="009A6C64" w:rsidRPr="006C2771" w:rsidRDefault="00DD62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8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FC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E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C0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F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D9AF0" w:rsidR="004A7F4E" w:rsidRPr="006C2771" w:rsidRDefault="00DD62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8F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F4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45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9F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90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21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93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8E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A8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B3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0F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D1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03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1A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C7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CC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778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2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