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08B7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44C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44C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E7B6CE3" w:rsidR="001F5B4C" w:rsidRPr="006F740C" w:rsidRDefault="00CF44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46514" w:rsidR="005F75C4" w:rsidRPr="0064541D" w:rsidRDefault="00CF44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271C7F" w:rsidR="0064541D" w:rsidRPr="000209F6" w:rsidRDefault="00CF44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82A9F" w:rsidR="0064541D" w:rsidRPr="000209F6" w:rsidRDefault="00CF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C1BCA" w:rsidR="0064541D" w:rsidRPr="000209F6" w:rsidRDefault="00CF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0B754" w:rsidR="0064541D" w:rsidRPr="000209F6" w:rsidRDefault="00CF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250ED" w:rsidR="0064541D" w:rsidRPr="000209F6" w:rsidRDefault="00CF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1E085" w:rsidR="0064541D" w:rsidRPr="000209F6" w:rsidRDefault="00CF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2851B9" w:rsidR="0064541D" w:rsidRPr="000209F6" w:rsidRDefault="00CF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D4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508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BFE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F20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83C7E7" w:rsidR="0064541D" w:rsidRPr="00CF44C7" w:rsidRDefault="00CF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4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A43666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A3A4DD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E2B34B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F5FF78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D2A66F" w:rsidR="0064541D" w:rsidRPr="00CF44C7" w:rsidRDefault="00CF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4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A34BE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573B13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15B386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2F33F1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117F4E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99B3BD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E4D906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9C011E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7A916B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4ABAFB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B189D7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C22685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B522F5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4AE460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DC653A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6B252A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ABF1F8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8C9D8D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D8891E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C27569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AB6DCD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67A2AC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58E7B0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D7D5EA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D55A5C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F86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63F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BCC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F90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3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D8D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34B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07089" w:rsidR="0064541D" w:rsidRPr="0064541D" w:rsidRDefault="00CF44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0DAC5F" w:rsidR="00AB6BA8" w:rsidRPr="000209F6" w:rsidRDefault="00CF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0E5E71" w:rsidR="00AB6BA8" w:rsidRPr="000209F6" w:rsidRDefault="00CF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5F580" w:rsidR="00AB6BA8" w:rsidRPr="000209F6" w:rsidRDefault="00CF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99BBFE" w:rsidR="00AB6BA8" w:rsidRPr="000209F6" w:rsidRDefault="00CF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91B2BB" w:rsidR="00AB6BA8" w:rsidRPr="000209F6" w:rsidRDefault="00CF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FFF6E4" w:rsidR="00AB6BA8" w:rsidRPr="000209F6" w:rsidRDefault="00CF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9D7160" w:rsidR="00AB6BA8" w:rsidRPr="000209F6" w:rsidRDefault="00CF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954B2B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75B51B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44A0A1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2E7BB4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7E0D87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441C3F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E82051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D18279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F7F78E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3426D1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0B4EBF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713C5A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598906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93B2C8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3D4327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39D86B" w:rsidR="0064541D" w:rsidRPr="00CF44C7" w:rsidRDefault="00CF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4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06B944" w:rsidR="0064541D" w:rsidRPr="00CF44C7" w:rsidRDefault="00CF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4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579B74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BF3BF7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502D6F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DED81C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5C2E6B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0D37E2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38484B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DCB851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F18278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E3B75A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8E294D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D35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A26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A78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D34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672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8FB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CE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9C4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5D4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79E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3B0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2C4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DBF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0AA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C9BFBB" w:rsidR="0064541D" w:rsidRPr="0064541D" w:rsidRDefault="00CF44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FE6C15" w:rsidR="00AB6BA8" w:rsidRPr="000209F6" w:rsidRDefault="00CF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99207C" w:rsidR="00AB6BA8" w:rsidRPr="000209F6" w:rsidRDefault="00CF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CCD17A" w:rsidR="00AB6BA8" w:rsidRPr="000209F6" w:rsidRDefault="00CF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45F3C5" w:rsidR="00AB6BA8" w:rsidRPr="000209F6" w:rsidRDefault="00CF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9968E1" w:rsidR="00AB6BA8" w:rsidRPr="000209F6" w:rsidRDefault="00CF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A7AED" w:rsidR="00AB6BA8" w:rsidRPr="000209F6" w:rsidRDefault="00CF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E63B56" w:rsidR="00AB6BA8" w:rsidRPr="000209F6" w:rsidRDefault="00CF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F8BDC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05C792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AD82ED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F887FB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4CC12B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C3DFE0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0D737D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E9D4FA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066AEF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21CA04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7FA6DE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0DEC43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D7D943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B3F6D3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BA99BD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ABAB7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CEF6F4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4AEF98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F4B2A6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9F401D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A4C0E1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97F001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944BBA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364BBF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74C8D9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A36FC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077A30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3DA925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B72314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7D349C" w:rsidR="0064541D" w:rsidRPr="00CF44C7" w:rsidRDefault="00CF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4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63334" w:rsidR="0064541D" w:rsidRPr="0064541D" w:rsidRDefault="00CF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970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5C7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742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15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F9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2C1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787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88C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468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621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1EE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371B1" w:rsidR="00113533" w:rsidRPr="0030502F" w:rsidRDefault="00CF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59E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2C67D" w:rsidR="00113533" w:rsidRPr="0030502F" w:rsidRDefault="00CF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5D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02911E" w:rsidR="00113533" w:rsidRPr="0030502F" w:rsidRDefault="00CF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0BA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BDFC71" w:rsidR="00113533" w:rsidRPr="0030502F" w:rsidRDefault="00CF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A30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FED49B" w:rsidR="00113533" w:rsidRPr="0030502F" w:rsidRDefault="00CF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Tourism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B54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DA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43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FD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1E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DC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2B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B8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ACC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44C7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