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499161" w:rsidR="00CF4FE4" w:rsidRPr="00001383" w:rsidRDefault="00B842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E3B3AF" w:rsidR="00600262" w:rsidRPr="00001383" w:rsidRDefault="00B842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C84A2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9B800A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E55048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D6791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4D9E9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989825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F90F59" w:rsidR="004738BE" w:rsidRPr="00001383" w:rsidRDefault="00B842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435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153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F30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5DF4B9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E0A846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4C543A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9390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490AD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EB0B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5B7D18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4493B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0D8F4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8BF443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E7A50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1A27DE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D0932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8C50FE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D85223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68219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42D1D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11F7D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6F9AB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F16F07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0C845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FB49F6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85A0B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D8DF46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B98E03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0B38B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CD41D3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B53A86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BE5D88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BD1A0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D21381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43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EE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A8F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3D6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00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D0B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38C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4A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88ECA" w:rsidR="00600262" w:rsidRPr="00001383" w:rsidRDefault="00B842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A78B9B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FC6541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EC4845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C48A72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62F566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44E1EE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D7A3D2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D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21E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44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73D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EEF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DE9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74B6A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A487CE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2D065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3C4720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F1FD7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ED8BE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535F9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96B1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58B01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D4C8E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78656B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22C84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CE4BD7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90FB0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5DEAA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853A9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075E06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AE3011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91C8D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63E7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CAEB35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29AE8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1B2CE8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EF27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D0F46B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299F8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0DA522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CD9A55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66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8A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5F4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36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79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91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CE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E2E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C93001" w:rsidR="00600262" w:rsidRPr="00001383" w:rsidRDefault="00B842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93311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D93C9A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CD9774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68E7DA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716096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ADF041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EA8AD" w:rsidR="00E312E3" w:rsidRPr="00001383" w:rsidRDefault="00B842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E46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D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43B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EE0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7AC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27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D50272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F876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DCB39A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DB546F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1CABEE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AC74A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04325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2E51A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0975C5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53CED0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9F1672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4F4E0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62A2F6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3D33BF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17B17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8EE9F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F560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C53BC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5995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1B0F1A" w:rsidR="009A6C64" w:rsidRPr="00B842C6" w:rsidRDefault="00B842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2C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ACCB35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525274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5308E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D6834E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B38700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632123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F4869B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796961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018FD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AABB79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659ECD" w:rsidR="009A6C64" w:rsidRPr="00001383" w:rsidRDefault="00B842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89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5C1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F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CB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823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E460A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93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AC7AB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E0E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2C9FC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79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DAA91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2B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6538A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48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8EC9C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BE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87A38" w:rsidR="00977239" w:rsidRPr="00977239" w:rsidRDefault="00B842C6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16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4D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66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50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082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2C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