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30A5C1" w:rsidR="00CF4FE4" w:rsidRPr="00001383" w:rsidRDefault="006D1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241672" w:rsidR="00600262" w:rsidRPr="00001383" w:rsidRDefault="006D1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E1059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F85B0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40E3DC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E1E9F7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D275D2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E72A39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12D292" w:rsidR="004738BE" w:rsidRPr="00001383" w:rsidRDefault="006D1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0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DD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7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18D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79978" w:rsidR="009A6C64" w:rsidRPr="006D1A03" w:rsidRDefault="006D1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D67796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D647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AD99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D2EBD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DA083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06E0F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532BC6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C312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BE100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117C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DCF1F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2E89D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CCDA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C727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BFC0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8219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0BEC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240463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0CDF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67201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CF2DB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A5FFF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47FE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AB8C86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029E5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17BCB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0C17F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A5375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E7866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580403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9E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B1C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7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B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D44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F8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4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43FA0" w:rsidR="00600262" w:rsidRPr="00001383" w:rsidRDefault="006D1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A18AC4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0ED8C7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DD03D7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0A613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C32F84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0B2B07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00CEE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B6810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9E8AD3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B5C278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7E4B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3868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5244F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DF32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4AFD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F8087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136BC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F51B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F09B5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6CF49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72D6F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9250CB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DEAD5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05BB4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3A7714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385C9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4A9FD5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65547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3CD3B4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247AB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AF3EB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59B904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C86C6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7320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BB232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3F8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2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8A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F85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22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71B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DDE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E6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E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94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03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6B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93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9DF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9A375" w:rsidR="00600262" w:rsidRPr="00001383" w:rsidRDefault="006D1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A1688E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C47A58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80450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C85C58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6D976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F604C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94368" w:rsidR="00E312E3" w:rsidRPr="00001383" w:rsidRDefault="006D1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72117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6B1B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E3FE4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0842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7267A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1A26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0C003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BC2E8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A2D216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73374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DDF61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74C45A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A5C68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F228F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E8B6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CEEF3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FF03A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9B04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9F786" w:rsidR="009A6C64" w:rsidRPr="006D1A03" w:rsidRDefault="006D1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A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9EFCD2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63AFD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55F13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1D018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D3116C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D5B15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640AE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A9A454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D1472F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4D7F7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3611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807D1" w:rsidR="009A6C64" w:rsidRPr="00001383" w:rsidRDefault="006D1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D0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8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6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A2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09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59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26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B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30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19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60D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B2BE9" w:rsidR="00977239" w:rsidRPr="00977239" w:rsidRDefault="006D1A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E2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09C15" w:rsidR="00977239" w:rsidRPr="00977239" w:rsidRDefault="006D1A0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52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2E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57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7A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3B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68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5E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1F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41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7A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8D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60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EF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56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10B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A03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