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BF88B" w:rsidR="00CF4FE4" w:rsidRPr="00001383" w:rsidRDefault="004530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C66FFE" w:rsidR="00600262" w:rsidRPr="00001383" w:rsidRDefault="0045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A1C0A3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A2D07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48EFA4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02001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C9EF55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DCDEC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C5AE0" w:rsidR="004738BE" w:rsidRPr="00001383" w:rsidRDefault="00453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4E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18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1B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F7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CF5643" w:rsidR="009A6C64" w:rsidRPr="00453083" w:rsidRDefault="0045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58D8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7563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701AD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8E31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8E3B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4221C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6F48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17CD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890A8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57852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BA473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78605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93AC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BCCE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CB462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A85A4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193FC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294A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36E6F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6B343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98A5E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06DBF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22AC2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AB57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25AF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56697A" w:rsidR="009A6C64" w:rsidRPr="00453083" w:rsidRDefault="00453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0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BC49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68947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4FAF7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5108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9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E7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0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16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A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2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96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D926E" w:rsidR="00600262" w:rsidRPr="00001383" w:rsidRDefault="0045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53BC4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12960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4C5287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30FCD2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49CBE6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C30D6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8C42A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AD0E5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A0C9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C54DF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2E439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D726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93B27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E1825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8BD32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0421E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3A113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DA22E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2375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7ACF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F329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1DE70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6244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400E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5F684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A2461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9625F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9CD40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4F094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819E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281E04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08D5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3B34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969F45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1562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3A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E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A1B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F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8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00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CD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BA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7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0C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75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BD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08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1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6CF661" w:rsidR="00600262" w:rsidRPr="00001383" w:rsidRDefault="00453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2D47A2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772EBE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C48243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45C37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5DCAA1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E2D67B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63C380" w:rsidR="00E312E3" w:rsidRPr="00001383" w:rsidRDefault="00453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C62F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4F3EDC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28339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038AD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AA4A6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B649C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8902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5E0F92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34C2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6CBDE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29E3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C8EA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2CC4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73B6DF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820684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4C9D4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B520C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EBFAA7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A0268B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15F9A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7E0FD5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2E807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20792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D39F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9EF86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91D22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F286A0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2F278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70E88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65E893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86F4C9" w:rsidR="009A6C64" w:rsidRPr="00001383" w:rsidRDefault="00453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9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168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6A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00C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F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C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A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16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5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F38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53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06A82" w:rsidR="00977239" w:rsidRPr="00977239" w:rsidRDefault="004530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FC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9AEF2" w:rsidR="00977239" w:rsidRPr="00977239" w:rsidRDefault="00453083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85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D8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F7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5C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DF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27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17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CD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5D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3A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E0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59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1E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8A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80F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308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