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62C692" w:rsidR="007A608F" w:rsidRDefault="003830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A9A645" w:rsidR="007A608F" w:rsidRPr="00C63F78" w:rsidRDefault="003830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CD55F3" w:rsidR="005F75C4" w:rsidRPr="0075312A" w:rsidRDefault="003830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104B93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C972A1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5E9BE0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BFEFF9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CE89DB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71574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F5F64E" w:rsidR="004738BE" w:rsidRPr="00BD417F" w:rsidRDefault="003830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7C4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364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BF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2B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6EB66A" w:rsidR="009A6C64" w:rsidRPr="00383080" w:rsidRDefault="0038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822CD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711F0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93DB2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4D171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98FF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14306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D2C82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D2F9C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6B4CC1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21ECC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1F062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2DF8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751D48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5A61B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6494AF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00D351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983A2F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20DD2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4DF190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26F61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E23EB7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113CB7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879C35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CA97E2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E18214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F0769B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EB3AAB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53B1A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FF61BB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A8DE5F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67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3A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D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E25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4F7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1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A0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D635BA" w:rsidR="004738BE" w:rsidRPr="0075312A" w:rsidRDefault="003830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1EDDC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6C045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03DEC1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57138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3A5BF8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5A3DF2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0E9C7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90F6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28983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CE297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E77F70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9FB574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9C87D8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8C322F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D38D4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2B157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B69A7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FF188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7BAF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B1C4D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4551D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93EF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3F3C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61A1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2CFC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624B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BA96B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7EE3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17A26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128EA0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EA01D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AE682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E0941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590245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FD09D2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6E7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4C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1A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E45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7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D95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C75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F0E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2BE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704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6D2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20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C6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8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FB79CC" w:rsidR="004738BE" w:rsidRPr="0075312A" w:rsidRDefault="003830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EFFEF4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C68AC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B4590E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E3290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52E913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43402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37727" w:rsidR="00743017" w:rsidRPr="00BD417F" w:rsidRDefault="003830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0AA271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472C9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120BC1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84DFC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96C13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C7162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AD136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628F4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B37363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71007C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30F170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8CE5B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D699F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CAA12D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48207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8D3D2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9C5FA2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13E60C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C85432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D63BC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E93785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F65E9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A6D6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579E1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548EC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225BF6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C72D4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F84850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DB175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7B49A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B5F1DE" w:rsidR="009A6C64" w:rsidRPr="00BD417F" w:rsidRDefault="0038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CA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5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E3B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AC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E3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E8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CCC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701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6ED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126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464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F1C5B7" w:rsidR="00747AED" w:rsidRDefault="003830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5AB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9D6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4D9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A12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F185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C8F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CD0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69A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0348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1E9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C67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79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09AE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1D0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A8E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371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DCE1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308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