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62C692" w:rsidR="007A608F" w:rsidRDefault="003830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A9A645" w:rsidR="007A608F" w:rsidRPr="00C63F78" w:rsidRDefault="003830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CD55F3" w:rsidR="005F75C4" w:rsidRPr="0075312A" w:rsidRDefault="003830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104B93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C972A1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5E9BE0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BFEFF9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CE89DB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71574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F5F64E" w:rsidR="004738BE" w:rsidRPr="00BD417F" w:rsidRDefault="003830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7C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364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BF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2B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6EB66A" w:rsidR="009A6C64" w:rsidRPr="00383080" w:rsidRDefault="00383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1822CD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11F0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93DB2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4D171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98FF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14306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D2C82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D2F9C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6B4CC1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021ECC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1F062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2DF8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751D48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5A61B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6494AF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00D351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983A2F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20DD2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4DF190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26F61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E23EB7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113CB7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879C35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CA97E2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E18214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F0769B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EB3AAB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53B1A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FF61BB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A8DE5F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7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3A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D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E25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4F7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1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A0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D635BA" w:rsidR="004738BE" w:rsidRPr="0075312A" w:rsidRDefault="003830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1EDDC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D6C045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03DEC1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57138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3A5BF8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5A3DF2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0E9C7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990F6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28983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DCE297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E77F70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FB574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9C87D8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8C322F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D38D4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2B157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B69A7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FF188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87BAF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B1C4D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4551D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793EF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23F3C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61A1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2CFC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6624B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BA96B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7EE3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17A26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128EA0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EA01D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AE682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0941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590245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D09D2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6E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4C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1A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E4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F7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D95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C75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F0E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2BE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704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6D2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20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2C6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98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FB79CC" w:rsidR="004738BE" w:rsidRPr="0075312A" w:rsidRDefault="003830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EFFEF4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DC68AC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B4590E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E3290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52E913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B43402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37727" w:rsidR="00743017" w:rsidRPr="00BD417F" w:rsidRDefault="003830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0AA271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472C9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120BC1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84DFC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96C13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C7162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AD136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628F4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B37363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1007C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30F170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8CE5B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D699F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CAA12D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48207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8D3D2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9C5FA2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13E60C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C85432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D63BC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E93785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7F65E9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A6D6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579E1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1548EC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25BF6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C72D4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F84850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6DB175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7B49A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B5F1DE" w:rsidR="009A6C64" w:rsidRPr="00BD417F" w:rsidRDefault="00383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CA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5F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E3B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AC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1E3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0E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CCC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701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6ED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126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464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F1C5B7" w:rsidR="00747AED" w:rsidRDefault="003830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5AB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9D6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4D9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A12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F185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C8F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9CD0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69A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0348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E9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C67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79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09AE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1D0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A8E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371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CE1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308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