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810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0C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0C5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22F3AB7" w:rsidR="004A7F4E" w:rsidRPr="006C2771" w:rsidRDefault="002A0C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0BE73" w:rsidR="00266CB6" w:rsidRPr="009C572F" w:rsidRDefault="002A0C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E3989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7558B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1FBC2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27B67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D4E34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1D865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3EE32" w:rsidR="000D4B2E" w:rsidRPr="006C2771" w:rsidRDefault="002A0C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07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605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66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7D8C3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2BB21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80ED3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635C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CEED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6007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6438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8CAF4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DAF2E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13250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6E0A6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071B8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02DC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7CC63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2C15A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8EAB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6438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B1748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EAEF6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BF5CB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59D16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9E35C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9E522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AE07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7338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A855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72F6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7B29B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478D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E5A36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9CC52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02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B1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49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9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D4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7E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94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75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0A63F7" w:rsidR="00266CB6" w:rsidRPr="009C572F" w:rsidRDefault="002A0C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2C9CE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5775D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E1803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663E5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CBA0C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5B778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3ADCC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A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9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5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A6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D1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1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7A1CA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F36FE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669C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1C94B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7FADD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F4D10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D5AD0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C6E70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DE030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6A55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A73B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BFDC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3EB3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C51F8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393BB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FA42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CBB2E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7E8FA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35E1A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1BD4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E4E4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6DCC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FAAC2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A148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644B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70E28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7B3D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532EB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3A738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B0A99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475A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39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B7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03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EF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26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CDB9E0" w:rsidR="00266CB6" w:rsidRPr="009C572F" w:rsidRDefault="002A0C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AE912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94E49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3CCF5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9C204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B5B21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FD1A6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EC4DC" w:rsidR="001458D3" w:rsidRPr="006C2771" w:rsidRDefault="002A0C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9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4F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B0CC2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D2A6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693ED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91A0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894EE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EEF4D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C867D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C8C0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1B6B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8F80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72AE7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B1A03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8C484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DA4D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E0C91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3F743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D8AF8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0ABEC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28F52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D90A3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1BD7A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B2BEE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E18BD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C463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A87F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CB97A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FA95D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C607B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0162F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E37C5" w:rsidR="009A6C64" w:rsidRPr="006C2771" w:rsidRDefault="002A0C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E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56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8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E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4D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7A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20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9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A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6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146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A2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F3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39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8C3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16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DC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2F7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2B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9C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4D7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CA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2F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2EF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57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F1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BC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29F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0C5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