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5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1CB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55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55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B66501" w:rsidR="00CC1B32" w:rsidRPr="00CC1B32" w:rsidRDefault="002D75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8B7576" w:rsidR="006E15B7" w:rsidRPr="00D72FD1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4BD9A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C3AB23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D8B7CB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AAEE63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8CB1E8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C9923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253C0" w:rsidR="006E15B7" w:rsidRPr="00AB2807" w:rsidRDefault="002D75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288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5C9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833F53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50D2C1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84C77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DE1713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460183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E2F64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B48A0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20EC0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180F33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D4B43B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C771B5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EAF59D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1C59C4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7FD2D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F15DA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18B1A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666758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B40E87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B19CD2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5562F0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E060F7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B1B4DC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319A33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E8736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C5752E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13A5E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DC482D" w:rsidR="006E15B7" w:rsidRPr="00CC1B32" w:rsidRDefault="002D75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1BA2EC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E6AA9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1D675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B9643" w:rsidR="006E15B7" w:rsidRPr="00CC1B32" w:rsidRDefault="002D75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805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972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92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5A8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F9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C8D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9A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D28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5F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17EF7" w:rsidR="006E15B7" w:rsidRPr="00D72FD1" w:rsidRDefault="002D75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FED98F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9B5E2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AEE0C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E49DC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AB194B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5F77F2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C30D2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503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02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B5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13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682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D2C4B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3E7BCF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732D5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EDB6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22AE7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AE6F23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D29EC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59F783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7D7364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E2F53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112DC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CD94DA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4A5C8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1CEEC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B5A49" w:rsidR="003D6839" w:rsidRPr="002D755B" w:rsidRDefault="002D75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55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8390B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6368E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4046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01C366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560F2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7B4F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ECD8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11EF8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0F6B5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2B8BC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C9855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9171E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4A73C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D1B47D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756BC7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507FCA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31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F55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608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4F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EA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2A4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326C1" w:rsidR="003D6839" w:rsidRPr="00D72FD1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E40C2C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CACCA7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791968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27295D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3E5EE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08645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1B9B13" w:rsidR="003D6839" w:rsidRPr="00AB2807" w:rsidRDefault="002D75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03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6A4E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25CAC0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77C96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49711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31EC67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AB8256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AA614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2FB889" w:rsidR="003D6839" w:rsidRPr="002D755B" w:rsidRDefault="002D75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5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835EA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7983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D50A96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76BDE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8C9F9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EE6C7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F95720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4CFC7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CA170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5EBB9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892F4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0F9C47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9CA47D" w:rsidR="003D6839" w:rsidRPr="002D755B" w:rsidRDefault="002D75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5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9B9B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1478C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31670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4812AE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D9588A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A519A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269215" w:rsidR="003D6839" w:rsidRPr="00CC1B32" w:rsidRDefault="002D75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8AC166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58339" w:rsidR="003D6839" w:rsidRPr="00CC1B32" w:rsidRDefault="002D75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97E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022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4F0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00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9DB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2A1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AD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09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7C5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421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4F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4B18F6" w:rsidR="0051614F" w:rsidRPr="00CC1B32" w:rsidRDefault="002D7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9F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0299E" w:rsidR="0051614F" w:rsidRPr="00CC1B32" w:rsidRDefault="002D7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E25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47C530" w:rsidR="0051614F" w:rsidRPr="00CC1B32" w:rsidRDefault="002D75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CB0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8CD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0AD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B34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CC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3AA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9C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572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87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07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64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AD0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1D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55B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