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59A4B" w:rsidR="00380DB3" w:rsidRPr="0068293E" w:rsidRDefault="007B2D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BB923" w:rsidR="00380DB3" w:rsidRPr="0068293E" w:rsidRDefault="007B2D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A3113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5E0C3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83E55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582F3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F5C31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627BB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AB7DC" w:rsidR="00240DC4" w:rsidRPr="00B03D55" w:rsidRDefault="007B2D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A3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84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55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C76DA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F8A25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8944B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E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2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1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1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0E4AC" w:rsidR="001835FB" w:rsidRPr="00DA1511" w:rsidRDefault="007B2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3A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D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FBA20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ADE1F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93434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A7325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297BE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C309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98155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94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7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B08B7" w:rsidR="001835FB" w:rsidRPr="00DA1511" w:rsidRDefault="007B2D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0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3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6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3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03449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9D4EF0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30E86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2901C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20A43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DC806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763EB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A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1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F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08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F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1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CF91B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DD8B4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470C7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9123C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D7852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BF81C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DDE7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D2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F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7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D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D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A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CD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B046F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DB51A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F00151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CB1D4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D9970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1F4F3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589C4" w:rsidR="009A6C64" w:rsidRPr="00730585" w:rsidRDefault="007B2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5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9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F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E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4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E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2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D2C" w:rsidRPr="00B537C7" w:rsidRDefault="007B2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D2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