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095988" w:rsidR="002534F3" w:rsidRPr="0068293E" w:rsidRDefault="00307A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D4C11B" w:rsidR="002534F3" w:rsidRPr="0068293E" w:rsidRDefault="00307A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BC744" w:rsidR="002A7340" w:rsidRPr="00FF2AF3" w:rsidRDefault="00307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91004" w:rsidR="002A7340" w:rsidRPr="00FF2AF3" w:rsidRDefault="00307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8939D" w:rsidR="002A7340" w:rsidRPr="00FF2AF3" w:rsidRDefault="00307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002F2" w:rsidR="002A7340" w:rsidRPr="00FF2AF3" w:rsidRDefault="00307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B000B" w:rsidR="002A7340" w:rsidRPr="00FF2AF3" w:rsidRDefault="00307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1269A" w:rsidR="002A7340" w:rsidRPr="00FF2AF3" w:rsidRDefault="00307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6FCA9" w:rsidR="002A7340" w:rsidRPr="00FF2AF3" w:rsidRDefault="00307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10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F8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59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FC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08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F151D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7DCCE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E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5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B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A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E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31599" w:rsidR="001835FB" w:rsidRPr="00DA1511" w:rsidRDefault="00307A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E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BCBDE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2FAD1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C673C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751D8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D71DB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74890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6E410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8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D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1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B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5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7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7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1A6CF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5C217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0B027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F818A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61004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FECF0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034B2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9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3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2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9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1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1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2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BDFC5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AAC6F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09669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5DD81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36AF7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BE021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88860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4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5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7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F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B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2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4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9AEB9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B7FE7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EAD2E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F5A5E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8526F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93984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BA2D3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0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6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6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A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F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0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2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5830DB" w:rsidR="009A6C64" w:rsidRPr="00730585" w:rsidRDefault="00307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8E5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FF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D1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16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51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97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57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78B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5D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39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F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95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BD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A33" w:rsidRPr="00B537C7" w:rsidRDefault="00307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7A3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12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