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C73A0" w:rsidR="00061896" w:rsidRPr="005F4693" w:rsidRDefault="005F67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EE296" w:rsidR="00061896" w:rsidRPr="00E407AC" w:rsidRDefault="005F67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8755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E8C2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98D6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2997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65CF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4D0E5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9140" w:rsidR="00FC15B4" w:rsidRPr="00D11D17" w:rsidRDefault="005F6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405E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F57F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98AF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BB5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CE4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D0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BF8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C43628" w:rsidR="00DE76F3" w:rsidRPr="0026478E" w:rsidRDefault="005F67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76D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8C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5179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8AF8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5A6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E3A7F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FFF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FDD1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E7A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69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55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1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66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B4E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F24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1F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67415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532F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1E14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B9C9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8B3E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B8A1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B171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FF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A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A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894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0C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31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11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EA6B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484D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82C5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4088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FB78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8BD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3CEB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1D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CE5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1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A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6F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59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86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AADB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65E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647F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E206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581E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26A0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3BA0" w:rsidR="009A6C64" w:rsidRPr="00C2583D" w:rsidRDefault="005F6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C1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F2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CF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83B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D62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A8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D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674E" w:rsidRDefault="005F67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674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