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8E777" w:rsidR="00FD3806" w:rsidRPr="00A72646" w:rsidRDefault="00BB6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88EA5" w:rsidR="00FD3806" w:rsidRPr="002A5E6C" w:rsidRDefault="00BB6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51F4B" w:rsidR="00B87ED3" w:rsidRPr="00AF0D95" w:rsidRDefault="00BB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A25A7" w:rsidR="00B87ED3" w:rsidRPr="00AF0D95" w:rsidRDefault="00BB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AEB8F" w:rsidR="00B87ED3" w:rsidRPr="00AF0D95" w:rsidRDefault="00BB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91546" w:rsidR="00B87ED3" w:rsidRPr="00AF0D95" w:rsidRDefault="00BB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865C" w:rsidR="00B87ED3" w:rsidRPr="00AF0D95" w:rsidRDefault="00BB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027E" w:rsidR="00B87ED3" w:rsidRPr="00AF0D95" w:rsidRDefault="00BB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671F7" w:rsidR="00B87ED3" w:rsidRPr="00AF0D95" w:rsidRDefault="00BB6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8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9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D7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F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A1C2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12F9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26F9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7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7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5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6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83CC" w:rsidR="00B87ED3" w:rsidRPr="00AF0D95" w:rsidRDefault="00BB62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5702" w:rsidR="00B87ED3" w:rsidRPr="00AF0D95" w:rsidRDefault="00BB62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C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56E5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1EB0F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D5FCA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078B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384E3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A87E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EF0F" w:rsidR="00B87ED3" w:rsidRPr="00AF0D95" w:rsidRDefault="00BB6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B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D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25E5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D6B2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683F0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B8407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2F2B3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6EA88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69EC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3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BA3D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7619D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EDAD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1E57B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6886C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FA789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3C7E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8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6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8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74CC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3BE9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E033F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BF9C6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6CF9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D8B01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D3CE1" w:rsidR="00B87ED3" w:rsidRPr="00AF0D95" w:rsidRDefault="00BB6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A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8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6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D3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629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