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15A33" w:rsidR="00FD3806" w:rsidRPr="00A72646" w:rsidRDefault="001F2D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CCF1D" w:rsidR="00FD3806" w:rsidRPr="002A5E6C" w:rsidRDefault="001F2D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F2FF" w:rsidR="00B87ED3" w:rsidRPr="00AF0D95" w:rsidRDefault="001F2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BA163" w:rsidR="00B87ED3" w:rsidRPr="00AF0D95" w:rsidRDefault="001F2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B209D" w:rsidR="00B87ED3" w:rsidRPr="00AF0D95" w:rsidRDefault="001F2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CDE48" w:rsidR="00B87ED3" w:rsidRPr="00AF0D95" w:rsidRDefault="001F2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FC31D" w:rsidR="00B87ED3" w:rsidRPr="00AF0D95" w:rsidRDefault="001F2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0913A" w:rsidR="00B87ED3" w:rsidRPr="00AF0D95" w:rsidRDefault="001F2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0114" w:rsidR="00B87ED3" w:rsidRPr="00AF0D95" w:rsidRDefault="001F2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E5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45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A9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1E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58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77938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1E5F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6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F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A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1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2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2FD8" w:rsidR="00B87ED3" w:rsidRPr="00AF0D95" w:rsidRDefault="001F2D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20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9B56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FA29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BD865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7A869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D621D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62A1D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064AA" w:rsidR="00B87ED3" w:rsidRPr="00AF0D95" w:rsidRDefault="001F2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F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280C" w:rsidR="00B87ED3" w:rsidRPr="00AF0D95" w:rsidRDefault="001F2D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B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9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B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3D52F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77035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5DA8B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3A891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5D239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ACCF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3CCCE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5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D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F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53418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7759D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FFEF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B5754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F2E8C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97E88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6B9EE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F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8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E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BC11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5D36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31AB8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8B47D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18522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4B39B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27086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5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C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3AF3D" w:rsidR="00B87ED3" w:rsidRPr="00AF0D95" w:rsidRDefault="001F2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AE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5B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67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49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1A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75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6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68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A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B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E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48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FB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322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2D44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