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69087" w:rsidR="00FD3806" w:rsidRPr="00A72646" w:rsidRDefault="008023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92CE1" w:rsidR="00FD3806" w:rsidRPr="002A5E6C" w:rsidRDefault="008023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C7148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6440F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7A7F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8AB5C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B227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AB0A0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D798A" w:rsidR="00B87ED3" w:rsidRPr="00AF0D95" w:rsidRDefault="00802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7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19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F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9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9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BADFE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C461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D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6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4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22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3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C92C" w:rsidR="00B87ED3" w:rsidRPr="00AF0D95" w:rsidRDefault="008023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B9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46D97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8739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687A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9970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41EB7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2B5C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FC5E4" w:rsidR="00B87ED3" w:rsidRPr="00AF0D95" w:rsidRDefault="00802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D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9E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9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43333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F93E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DC3F8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F44E1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FA1C0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E2BA2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BD564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D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1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A73A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6E5F7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60429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A794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37F4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912B4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024F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5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C57B5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371E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EA8F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546F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F20A9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B858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3749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C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C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D8584" w:rsidR="00B87ED3" w:rsidRPr="00AF0D95" w:rsidRDefault="00802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47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B1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41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A4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96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40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7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C2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F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C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1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D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1B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C2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23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