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7A874" w:rsidR="0061148E" w:rsidRPr="008F69F5" w:rsidRDefault="00AD1B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58E9" w:rsidR="0061148E" w:rsidRPr="008F69F5" w:rsidRDefault="00AD1B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0750C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FA61DD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12F1F5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6CA667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6DE9ED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E269C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27B469" w:rsidR="00B87ED3" w:rsidRPr="008F69F5" w:rsidRDefault="00AD1B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08D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51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13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08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1FD105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02845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BE2F94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5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C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E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D107" w:rsidR="00B87ED3" w:rsidRPr="00944D28" w:rsidRDefault="00AD1B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0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0399D1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9DB0F4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DD86E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0409D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617AA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5C71B6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EE53B" w:rsidR="00B87ED3" w:rsidRPr="008F69F5" w:rsidRDefault="00AD1B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6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10DB6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77A91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A53AE9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CEA91F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81E37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95E7C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E3099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2AF91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090E9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E1847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64FC9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D1B314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434870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DA4FF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F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05B3A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B867A4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3984F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BEF0C1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17AEC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07EAC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545DC" w:rsidR="00B87ED3" w:rsidRPr="008F69F5" w:rsidRDefault="00AD1B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8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BC8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2024-06-18T21:54:00.0000000Z</dcterms:modified>
</coreProperties>
</file>