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4C8F" w:rsidR="0061148E" w:rsidRPr="000C582F" w:rsidRDefault="00F655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40D9" w:rsidR="0061148E" w:rsidRPr="000C582F" w:rsidRDefault="00F655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140957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A63E9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9DD89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2F5AF1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E764E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512332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BBD11" w:rsidR="00B87ED3" w:rsidRPr="000C582F" w:rsidRDefault="00F655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78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246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44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68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DCCE0F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F5966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4E37A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4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B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8F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8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783C4" w:rsidR="00B87ED3" w:rsidRPr="000C582F" w:rsidRDefault="00F655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9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7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9FBBFB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99A4AC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50760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8493A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9D81B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C1EBA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08CD6" w:rsidR="00B87ED3" w:rsidRPr="000C582F" w:rsidRDefault="00F655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B7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8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DE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4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3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7C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817E83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0DE319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69E9B5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5A4794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75E99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B948C8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8CF16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E1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7A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C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3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64F8C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3D6A5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4EB1F2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2B197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B6381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EFF9C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355702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6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E4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D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3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1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A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7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04B66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226F9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6FD11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D3C4A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CA03E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E9C4AB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C9CF7" w:rsidR="00B87ED3" w:rsidRPr="000C582F" w:rsidRDefault="00F655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9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0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7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E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C3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A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E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1D9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559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2024-06-18T10:40:00.0000000Z</dcterms:modified>
</coreProperties>
</file>