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90289" w:rsidR="0061148E" w:rsidRPr="00C834E2" w:rsidRDefault="00845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C055B" w:rsidR="0061148E" w:rsidRPr="00C834E2" w:rsidRDefault="00845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6B4BA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D9B79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78F5B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CE295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1ACC9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D47D5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0DF1B" w:rsidR="00B87ED3" w:rsidRPr="00944D28" w:rsidRDefault="00845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6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D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9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B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F717F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E9BDD7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235CB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0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9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2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5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A7B30" w:rsidR="00B87ED3" w:rsidRPr="00944D28" w:rsidRDefault="00845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F23E9" w:rsidR="00B87ED3" w:rsidRPr="00944D28" w:rsidRDefault="008459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7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85F6B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0CD65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930E9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501BA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41121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56CFD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E29D7" w:rsidR="00B87ED3" w:rsidRPr="00944D28" w:rsidRDefault="00845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50DAE" w:rsidR="00B87ED3" w:rsidRPr="00944D28" w:rsidRDefault="00845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1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8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E11E6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09C4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DB66A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CE04F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E10C6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C6CCD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75ACB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5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6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6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2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66A19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9BA50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19F11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1D91D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FB61B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1D77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8CF3A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0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3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A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2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08C19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A3FB9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B443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FE236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4FC4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7BAB2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6BEF4" w:rsidR="00B87ED3" w:rsidRPr="00944D28" w:rsidRDefault="00845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B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5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2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8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97F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