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49BAB" w:rsidR="0061148E" w:rsidRPr="00177744" w:rsidRDefault="00F31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786C" w:rsidR="0061148E" w:rsidRPr="00177744" w:rsidRDefault="00F31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55A54" w:rsidR="004A6494" w:rsidRPr="00177744" w:rsidRDefault="00F3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90198" w:rsidR="004A6494" w:rsidRPr="00177744" w:rsidRDefault="00F3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25626" w:rsidR="004A6494" w:rsidRPr="00177744" w:rsidRDefault="00F3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4CD99" w:rsidR="004A6494" w:rsidRPr="00177744" w:rsidRDefault="00F3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ED209" w:rsidR="004A6494" w:rsidRPr="00177744" w:rsidRDefault="00F3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EE508" w:rsidR="004A6494" w:rsidRPr="00177744" w:rsidRDefault="00F3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EF73B" w:rsidR="004A6494" w:rsidRPr="00177744" w:rsidRDefault="00F3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5A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53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22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E7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45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2A7AB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BD0D0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E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5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F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2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0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836F8" w:rsidR="00B87ED3" w:rsidRPr="00177744" w:rsidRDefault="00F311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6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06006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61066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DB67D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F3B34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FF0FF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45613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6A836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0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0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E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F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D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7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0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89E68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316B5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4D062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24015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78CBF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8D1A3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8A5FC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1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B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B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1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F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F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4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D572F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F266E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510FF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09DA1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CF27E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9A858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CB1D4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6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2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9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B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F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C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E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E2E6F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630CE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F737C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852FE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F3338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CB2BF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707BD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8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B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E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4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C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2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0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1EC58B" w:rsidR="00B87ED3" w:rsidRPr="00177744" w:rsidRDefault="00F3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9BD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8B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6A0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E43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C44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732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8D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5D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9D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E8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B8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D0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8E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CBB"/>
    <w:rsid w:val="00C65D02"/>
    <w:rsid w:val="00CE6365"/>
    <w:rsid w:val="00D22D52"/>
    <w:rsid w:val="00D72F24"/>
    <w:rsid w:val="00D866E1"/>
    <w:rsid w:val="00D910FE"/>
    <w:rsid w:val="00DF4DF7"/>
    <w:rsid w:val="00ED0B72"/>
    <w:rsid w:val="00F311A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2024-06-15T16:19:00.0000000Z</dcterms:modified>
</coreProperties>
</file>