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2553081" w:rsidR="00C14008" w:rsidRPr="0068293E" w:rsidRDefault="00D13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440B6" w:rsidR="00C14008" w:rsidRPr="0068293E" w:rsidRDefault="00D13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73F7D" w:rsidR="00CB51AB" w:rsidRPr="00B03D55" w:rsidRDefault="00D137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E7C53" w:rsidR="00CB51AB" w:rsidRPr="00B03D55" w:rsidRDefault="00D137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53E3B" w:rsidR="00CB51AB" w:rsidRPr="00B03D55" w:rsidRDefault="00D137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53EEE" w:rsidR="00CB51AB" w:rsidRPr="00B03D55" w:rsidRDefault="00D137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DC7AE" w:rsidR="00CB51AB" w:rsidRPr="00B03D55" w:rsidRDefault="00D137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AC535" w:rsidR="00CB51AB" w:rsidRPr="00B03D55" w:rsidRDefault="00D137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519B3" w:rsidR="00CB51AB" w:rsidRPr="00B03D55" w:rsidRDefault="00D137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17DEA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48131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643B7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DE9C2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1950C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9B365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8A82E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8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D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0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D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F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4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8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A0026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02AB4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F484F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26B15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F3339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BF806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9DAD4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6956C" w:rsidR="001835FB" w:rsidRPr="00DA1511" w:rsidRDefault="00D13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3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5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2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C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6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C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25052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FC82E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C6DFF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D53A9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9BB02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615AE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CCA1D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0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F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4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F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7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A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2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1BA4E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90DE9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24DB7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4C18A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7ACD3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82C27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3B219" w:rsidR="009A6C64" w:rsidRPr="00730585" w:rsidRDefault="00D13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5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7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C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1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D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2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4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7F4" w:rsidRPr="00B537C7" w:rsidRDefault="00D13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137F4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