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BBB41" w:rsidR="00FD3806" w:rsidRPr="00A72646" w:rsidRDefault="009063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9FB9D" w:rsidR="00FD3806" w:rsidRPr="002A5E6C" w:rsidRDefault="009063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D616E" w:rsidR="00B87ED3" w:rsidRPr="00AF0D95" w:rsidRDefault="0090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97922" w:rsidR="00B87ED3" w:rsidRPr="00AF0D95" w:rsidRDefault="0090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0A79D" w:rsidR="00B87ED3" w:rsidRPr="00AF0D95" w:rsidRDefault="0090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CA98D" w:rsidR="00B87ED3" w:rsidRPr="00AF0D95" w:rsidRDefault="0090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14B37" w:rsidR="00B87ED3" w:rsidRPr="00AF0D95" w:rsidRDefault="0090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B31FA" w:rsidR="00B87ED3" w:rsidRPr="00AF0D95" w:rsidRDefault="0090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1402D" w:rsidR="00B87ED3" w:rsidRPr="00AF0D95" w:rsidRDefault="009063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E8FF6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5F93E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E0DA1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E5DFE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02B86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AF9AF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D152B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B7EC" w:rsidR="00B87ED3" w:rsidRPr="00AF0D95" w:rsidRDefault="0090639C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B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8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89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6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99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F7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FF53B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3774E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BCA83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8F6AD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B037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93F6A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D8FA" w:rsidR="00B87ED3" w:rsidRPr="00AF0D95" w:rsidRDefault="009063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F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4D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D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3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0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2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CE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95C93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BA09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146C1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094B2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54B8E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A0270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2EBC2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17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4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0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7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4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AB6B1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03C9F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9B7AD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B571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704A7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BB712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A032E" w:rsidR="00B87ED3" w:rsidRPr="00AF0D95" w:rsidRDefault="009063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F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4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A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8C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160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39C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