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58A47" w:rsidR="00FD3806" w:rsidRPr="00A72646" w:rsidRDefault="00221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D61C2" w:rsidR="00FD3806" w:rsidRPr="002A5E6C" w:rsidRDefault="00221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36812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27C49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F771A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29C5B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2218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D5FD0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4DFD" w:rsidR="00B87ED3" w:rsidRPr="00AF0D95" w:rsidRDefault="0022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9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28EB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2D628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00B11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42FD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95D30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1591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3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5F23" w:rsidR="00B87ED3" w:rsidRPr="00AF0D95" w:rsidRDefault="002213D5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6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7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E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9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1E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1A89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BEC80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3588C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C275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846D4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28C7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3A147" w:rsidR="00B87ED3" w:rsidRPr="00AF0D95" w:rsidRDefault="0022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E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F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4659D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4EC70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2441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A7D2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002E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E201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183C3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6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7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F332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092A2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3A2A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CC488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FD54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1084B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489DD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C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6A3F9" w:rsidR="00B87ED3" w:rsidRPr="00AF0D95" w:rsidRDefault="0022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F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7E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39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73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B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06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2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A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9BA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3D5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