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CFE3E" w:rsidR="0061148E" w:rsidRPr="00E24F35" w:rsidRDefault="00A15E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1467" w:rsidR="0061148E" w:rsidRPr="00E24F35" w:rsidRDefault="00A15E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32A84" w:rsidR="002D59BF" w:rsidRPr="00E24F35" w:rsidRDefault="00A15E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25A2E" w:rsidR="002D59BF" w:rsidRPr="00E24F35" w:rsidRDefault="00A15E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7CB6F" w:rsidR="002D59BF" w:rsidRPr="00E24F35" w:rsidRDefault="00A15E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E0526" w:rsidR="002D59BF" w:rsidRPr="00E24F35" w:rsidRDefault="00A15E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48AFBC1" w:rsidR="002D59BF" w:rsidRPr="00E24F35" w:rsidRDefault="00A15E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ABCEC56" w:rsidR="002D59BF" w:rsidRPr="00E24F35" w:rsidRDefault="00A15E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F9088C0" w:rsidR="002D59BF" w:rsidRPr="00E24F35" w:rsidRDefault="00A15E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4A2FA08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327FB0A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9BCD6E2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473E47A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A64F5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E35F4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94009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C97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6937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C5B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0DA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FE69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8A87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6E2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EC14D13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43BD61B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0858A62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CDACD78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D5A2B21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5BD6230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F21D3DF" w:rsidR="00B87ED3" w:rsidRPr="00E24F35" w:rsidRDefault="00A1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6AD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7B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22EA" w:rsidR="00B87ED3" w:rsidRPr="00E24F35" w:rsidRDefault="00A15E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967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56E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CAB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FE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1880440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31641AF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F24FEC7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3E30719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1A5F9C5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D484FFB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2138C3D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7E8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AF930" w:rsidR="00B87ED3" w:rsidRPr="00E24F35" w:rsidRDefault="00A15E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E7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409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BB7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11F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7C2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8493F18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7E0F94A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C45E7C7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140F940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2CACE63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C952BC9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0492250" w:rsidR="00B87ED3" w:rsidRPr="00E24F35" w:rsidRDefault="00A1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6E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61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9A5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D6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C88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DBF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3F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15E63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B2C6D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2024-06-18T03:50:00.0000000Z</dcterms:modified>
</coreProperties>
</file>