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1CA36" w:rsidR="0061148E" w:rsidRPr="00944D28" w:rsidRDefault="00193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4FF0" w:rsidR="0061148E" w:rsidRPr="004A7085" w:rsidRDefault="00193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1FB3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014C5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716E2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AA6DB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63DD2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8A47D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643C8" w:rsidR="00B87ED3" w:rsidRPr="00944D28" w:rsidRDefault="00193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D4A67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9769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EDA5D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F1290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15AD3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BD078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9F6C0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C0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D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BC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D7C2F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DB454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11EF1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3ED75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C1532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1D07E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08643" w:rsidR="00B87ED3" w:rsidRPr="00944D28" w:rsidRDefault="00193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1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C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9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B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3CD31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CDAA5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F151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D9FC7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730A2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3A885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E6996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3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C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4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62E96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A8D53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C5513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219ED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DC887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07364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A6005" w:rsidR="00B87ED3" w:rsidRPr="00944D28" w:rsidRDefault="00193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8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2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7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2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641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2024-06-17T09:49:00.0000000Z</dcterms:modified>
</coreProperties>
</file>