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7AA3" w:rsidR="0061148E" w:rsidRPr="00C61931" w:rsidRDefault="00550E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F6DA" w:rsidR="0061148E" w:rsidRPr="00C61931" w:rsidRDefault="00550E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3F0A4" w:rsidR="00B87ED3" w:rsidRPr="00944D28" w:rsidRDefault="0055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4BC4E" w:rsidR="00B87ED3" w:rsidRPr="00944D28" w:rsidRDefault="0055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18E39" w:rsidR="00B87ED3" w:rsidRPr="00944D28" w:rsidRDefault="0055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98FFD" w:rsidR="00B87ED3" w:rsidRPr="00944D28" w:rsidRDefault="0055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234F5" w:rsidR="00B87ED3" w:rsidRPr="00944D28" w:rsidRDefault="0055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2703F" w:rsidR="00B87ED3" w:rsidRPr="00944D28" w:rsidRDefault="0055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EBE45" w:rsidR="00B87ED3" w:rsidRPr="00944D28" w:rsidRDefault="0055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FF7BD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60147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46F8C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D6FC7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CCD69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EEFB6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B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1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F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406A3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F9C6A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A4A85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0170E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688CE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467E0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C46C2" w:rsidR="00B87ED3" w:rsidRPr="00944D28" w:rsidRDefault="0055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793E" w:rsidR="00B87ED3" w:rsidRPr="00944D28" w:rsidRDefault="00550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1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86B63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DF5C0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47104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95E9B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826C6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484B6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163D8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444F8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DE5DF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F52B4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A7C85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CBAFF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57D8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EF0E0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4017B" w:rsidR="00B87ED3" w:rsidRPr="00944D28" w:rsidRDefault="0055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0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1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9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2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EA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2022-10-27T14:47:00.0000000Z</dcterms:modified>
</coreProperties>
</file>