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77D90" w:rsidR="00C34772" w:rsidRPr="0026421F" w:rsidRDefault="00AF0E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75A5D" w:rsidR="00C34772" w:rsidRPr="00D339A1" w:rsidRDefault="00AF0E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199E4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4D726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DC7FB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0EA35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F6C4F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CF75A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EEF1B" w:rsidR="002A7340" w:rsidRPr="00CD56BA" w:rsidRDefault="00AF0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59A4F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0FF48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4BB5E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6AB98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B3BEC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50991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19DE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D9B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E65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4F9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1C6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695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CC7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11A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147C2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69B2A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501F9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F1DDF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10DC6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1B9AA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CA4E6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AA0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B6B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95C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9AC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A06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C8D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ECB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89780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A43B9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E6DDD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F9A67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FDE16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C2D17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04703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8D9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4F9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981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31C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7C1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AB2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12A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3B315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603AC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8BBF5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FB004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3C36D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0C5E0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CA3CF" w:rsidR="009A6C64" w:rsidRPr="00730585" w:rsidRDefault="00AF0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E6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7A5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F68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07A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D23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40E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53C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ED8" w:rsidRPr="00B537C7" w:rsidRDefault="00AF0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C4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ED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