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F4BB9" w:rsidR="00C34772" w:rsidRPr="0026421F" w:rsidRDefault="00133F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0C7F2" w:rsidR="00C34772" w:rsidRPr="00D339A1" w:rsidRDefault="00133F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D593E" w:rsidR="002A7340" w:rsidRPr="00CD56BA" w:rsidRDefault="00133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2730B" w:rsidR="002A7340" w:rsidRPr="00CD56BA" w:rsidRDefault="00133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F059B" w:rsidR="002A7340" w:rsidRPr="00CD56BA" w:rsidRDefault="00133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BD9C8" w:rsidR="002A7340" w:rsidRPr="00CD56BA" w:rsidRDefault="00133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E8D08" w:rsidR="002A7340" w:rsidRPr="00CD56BA" w:rsidRDefault="00133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C29E5" w:rsidR="002A7340" w:rsidRPr="00CD56BA" w:rsidRDefault="00133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151E0" w:rsidR="002A7340" w:rsidRPr="00CD56BA" w:rsidRDefault="00133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8B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F9C51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09268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F7257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37F7A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6C464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49729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F4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C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D8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2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E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93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1BD4C" w:rsidR="001835FB" w:rsidRPr="000307EE" w:rsidRDefault="00133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9776D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1A733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8A620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7CA94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044EC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61D06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6BB81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60AA8" w:rsidR="001835FB" w:rsidRPr="000307EE" w:rsidRDefault="00133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22E31" w:rsidR="001835FB" w:rsidRPr="000307EE" w:rsidRDefault="00133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9D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3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0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4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43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051A1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1C6D9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0C9EA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5CC36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B367A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94399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AE63E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85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64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F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8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5A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33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F9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D5149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EAEFB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F39E6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920C7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5743D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13C7B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B810A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42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B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D1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B5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93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9F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21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99588" w:rsidR="009A6C64" w:rsidRPr="00730585" w:rsidRDefault="00133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71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D6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3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E7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3E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23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A6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4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B3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D1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5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86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7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3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F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