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93BDDF9" w:rsidR="00582E50" w:rsidRPr="00720975" w:rsidRDefault="00F15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C3035" w:rsidR="00582E50" w:rsidRPr="00720975" w:rsidRDefault="00F1522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82CDA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AADC3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0BB28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BC1C3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EB7AE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B27F4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D4992" w:rsidR="00C11CD7" w:rsidRPr="00720975" w:rsidRDefault="00F1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1C9C9" w:rsidR="00693271" w:rsidRPr="00720975" w:rsidRDefault="00F1522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DAC4E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7DA96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2B67E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42AEF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467BB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E48CD" w:rsidR="00693271" w:rsidRPr="00720975" w:rsidRDefault="00F1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CC70D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87FA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159B2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33FF7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28FFD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D0C42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30BAA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0CAFA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0BEC52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2BBCFD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664212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013450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794BAD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0AD30" w:rsidR="003D7E15" w:rsidRPr="00720975" w:rsidRDefault="00F1522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067BB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A75D79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DFDDC0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0015E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740A76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358E5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5F0D0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068D445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B9CF540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1C20E0B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693ED7E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6E7F853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C715840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13CB601" w:rsidR="00F642DE" w:rsidRPr="00720975" w:rsidRDefault="00F1522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0A413D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F795A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CA1AE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40AAC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C2E78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35362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11F40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845FF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70E8E4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CF7765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C128A9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A05A91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97A572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A5277" w:rsidR="005767AA" w:rsidRPr="00720975" w:rsidRDefault="00F1522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0320E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BA330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12446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E41A3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FBF56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AB2D6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37A8B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1522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1522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