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215EB" w:rsidR="00380DB3" w:rsidRPr="0068293E" w:rsidRDefault="004F2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D56DE" w:rsidR="00380DB3" w:rsidRPr="0068293E" w:rsidRDefault="004F2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5A700" w:rsidR="00240DC4" w:rsidRPr="00B03D55" w:rsidRDefault="004F2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9A9EB" w:rsidR="00240DC4" w:rsidRPr="00B03D55" w:rsidRDefault="004F2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D4CFA" w:rsidR="00240DC4" w:rsidRPr="00B03D55" w:rsidRDefault="004F2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5F1CE" w:rsidR="00240DC4" w:rsidRPr="00B03D55" w:rsidRDefault="004F2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7F701" w:rsidR="00240DC4" w:rsidRPr="00B03D55" w:rsidRDefault="004F2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BA897" w:rsidR="00240DC4" w:rsidRPr="00B03D55" w:rsidRDefault="004F2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FB848" w:rsidR="00240DC4" w:rsidRPr="00B03D55" w:rsidRDefault="004F2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A3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9DF51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A6195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17425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995FD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B7105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E58C1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6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8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E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1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B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B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F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CA251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10098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E2041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547DB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A5CAF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F0D85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62E77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B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0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8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2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2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6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1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63BB4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CB838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BF1DD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88965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D2C22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6799E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46D6F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D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3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A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B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2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4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7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71A2D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F93F3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C374E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60A8B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2F6F8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A3B48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9DF98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3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B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2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F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84C5C" w:rsidR="001835FB" w:rsidRPr="00DA1511" w:rsidRDefault="004F2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0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3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F4F08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A350F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F8E3C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8F8DA" w:rsidR="009A6C64" w:rsidRPr="00730585" w:rsidRDefault="004F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A6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40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89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F2809" w:rsidR="001835FB" w:rsidRPr="00DA1511" w:rsidRDefault="004F2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31B13" w:rsidR="001835FB" w:rsidRPr="00DA1511" w:rsidRDefault="004F2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0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F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F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4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E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22C7" w:rsidRPr="00B537C7" w:rsidRDefault="004F2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2C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