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A5CF" w:rsidR="005D3B8C" w:rsidRPr="00CD38F1" w:rsidRDefault="00FA00D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A5DB0" w:rsidR="00725A6F" w:rsidRPr="00BB71D6" w:rsidRDefault="00FA00D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FE179" w:rsidR="00725A6F" w:rsidRPr="00BB71D6" w:rsidRDefault="00FA00D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F37A4" w:rsidR="00725A6F" w:rsidRPr="00BB71D6" w:rsidRDefault="00FA00D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B3E13" w:rsidR="00725A6F" w:rsidRPr="00BB71D6" w:rsidRDefault="00FA00D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236DE" w:rsidR="00725A6F" w:rsidRPr="00BB71D6" w:rsidRDefault="00FA00D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EA780" w:rsidR="00725A6F" w:rsidRPr="00BB71D6" w:rsidRDefault="00FA00D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629AA" w:rsidR="00725A6F" w:rsidRPr="00BB71D6" w:rsidRDefault="00FA00D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730C460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8BBE6A3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0F24823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22EFFCC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186C6CE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66F3D5B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742F995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560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B9EB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31D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06A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597D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9CE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90C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66C163D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054C289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E9E21AD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51372593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84BA215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67E3DB3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E2BC930" w:rsidR="00B87ED3" w:rsidRPr="00BB71D6" w:rsidRDefault="00FA0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E9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7E4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BD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94C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5D6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1E44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FFF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0CA9374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3FBF0E0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FB7E7E2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0DD5D08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80BC2A6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9A16AD6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C77BE57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7B8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481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7D5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FE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39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57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BB4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4EB5105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3A95A76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7DE7361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7532078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3659487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038D5AE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67095C8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FF9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38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12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8F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B4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25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EDB2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3D31034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470052F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653F307" w:rsidR="00B87ED3" w:rsidRPr="00BB71D6" w:rsidRDefault="00FA0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CE7EDE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0340FC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B37A0D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F524F8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430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E4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21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A9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C9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4F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0D0B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A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