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E0FB" w:rsidR="0061148E" w:rsidRPr="00944D28" w:rsidRDefault="001B0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33DB5" w:rsidR="0061148E" w:rsidRPr="004A7085" w:rsidRDefault="001B0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9862E" w:rsidR="00A67F55" w:rsidRPr="00944D28" w:rsidRDefault="001B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0D296" w:rsidR="00A67F55" w:rsidRPr="00944D28" w:rsidRDefault="001B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4CA36" w:rsidR="00A67F55" w:rsidRPr="00944D28" w:rsidRDefault="001B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5E7A9" w:rsidR="00A67F55" w:rsidRPr="00944D28" w:rsidRDefault="001B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08660" w:rsidR="00A67F55" w:rsidRPr="00944D28" w:rsidRDefault="001B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AB44F" w:rsidR="00A67F55" w:rsidRPr="00944D28" w:rsidRDefault="001B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EFDEA" w:rsidR="00A67F55" w:rsidRPr="00944D28" w:rsidRDefault="001B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EE459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38BDE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0FE2A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BB927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87E8E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67946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99350F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B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9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3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A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B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7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53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BAEFF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74738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C61FB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1A756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34C15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2958E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F7DC1" w:rsidR="00B87ED3" w:rsidRPr="00944D28" w:rsidRDefault="001B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5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4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7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A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8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402E1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6A939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8C871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EAE57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72DE6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638B3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F4FC5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F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3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8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9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4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5C887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55F5C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66808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05469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7E3E8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CE6FE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8C261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8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F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6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D5D60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1EDDC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6E067" w:rsidR="00B87ED3" w:rsidRPr="00944D28" w:rsidRDefault="001B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A2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21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63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A6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E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E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6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78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C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