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697EF" w:rsidR="0061148E" w:rsidRPr="00944D28" w:rsidRDefault="00CE6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34AC" w:rsidR="0061148E" w:rsidRPr="004A7085" w:rsidRDefault="00CE6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79E54" w:rsidR="00A67F55" w:rsidRPr="00944D28" w:rsidRDefault="00CE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EF6CD" w:rsidR="00A67F55" w:rsidRPr="00944D28" w:rsidRDefault="00CE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64B5A" w:rsidR="00A67F55" w:rsidRPr="00944D28" w:rsidRDefault="00CE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13715" w:rsidR="00A67F55" w:rsidRPr="00944D28" w:rsidRDefault="00CE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7548D" w:rsidR="00A67F55" w:rsidRPr="00944D28" w:rsidRDefault="00CE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8CC68" w:rsidR="00A67F55" w:rsidRPr="00944D28" w:rsidRDefault="00CE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248A5" w:rsidR="00A67F55" w:rsidRPr="00944D28" w:rsidRDefault="00CE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A8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715CB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2EDEE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52892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EADBB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59B17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696BD8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5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B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2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0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5055D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D2BB3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46CF4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19161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78DA8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F1E17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857CE" w:rsidR="00B87ED3" w:rsidRPr="00944D28" w:rsidRDefault="00CE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B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2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4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3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247F0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A9095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79390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E232F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794CC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7505A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0FF15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9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4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F494" w:rsidR="00B87ED3" w:rsidRPr="00944D28" w:rsidRDefault="00CE6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4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2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1923D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061B2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A0C98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BE7E0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1E81D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92071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B6DCD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4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0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B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2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0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E9316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C7FAC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DB13D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A48B8" w:rsidR="00B87ED3" w:rsidRPr="00944D28" w:rsidRDefault="00CE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23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8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A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6A9D1" w:rsidR="00B87ED3" w:rsidRPr="00944D28" w:rsidRDefault="00CE6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A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5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4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8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D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658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