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2E92C" w:rsidR="0061148E" w:rsidRPr="000C582F" w:rsidRDefault="00D835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49A0" w:rsidR="0061148E" w:rsidRPr="000C582F" w:rsidRDefault="00D835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D43BC" w:rsidR="00B87ED3" w:rsidRPr="000C582F" w:rsidRDefault="00D83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621FA" w:rsidR="00B87ED3" w:rsidRPr="000C582F" w:rsidRDefault="00D83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C19FD" w:rsidR="00B87ED3" w:rsidRPr="000C582F" w:rsidRDefault="00D83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B3ED8" w:rsidR="00B87ED3" w:rsidRPr="000C582F" w:rsidRDefault="00D83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569DC" w:rsidR="00B87ED3" w:rsidRPr="000C582F" w:rsidRDefault="00D83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98DF2" w:rsidR="00B87ED3" w:rsidRPr="000C582F" w:rsidRDefault="00D83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45911" w:rsidR="00B87ED3" w:rsidRPr="000C582F" w:rsidRDefault="00D83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B7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BE97F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E377F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B71D4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3BB49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8A645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9E8D4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7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96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C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A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49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F6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5E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FAFD7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B69B3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6C936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7FDC3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ED797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8D820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3B7C1" w:rsidR="00B87ED3" w:rsidRPr="000C582F" w:rsidRDefault="00D83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2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1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E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18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8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D2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DDA70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7EAE6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C859B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11BD9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47E91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48D81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D7050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1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4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6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8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5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A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E8DCF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B8693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A7CB5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96F07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7A8F1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10BCC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5CBA8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3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6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F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8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6A17" w:rsidR="00B87ED3" w:rsidRPr="000C582F" w:rsidRDefault="00D835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2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0E7E9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51FF8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517F6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4A49D" w:rsidR="00B87ED3" w:rsidRPr="000C582F" w:rsidRDefault="00D83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C9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67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0F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D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F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C1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9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B5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B1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5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