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37B0A7" w:rsidR="00C34772" w:rsidRPr="0026421F" w:rsidRDefault="002B22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C8D685" w:rsidR="00C34772" w:rsidRPr="00D339A1" w:rsidRDefault="002B22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E70B2" w:rsidR="002A7340" w:rsidRPr="00CD56BA" w:rsidRDefault="002B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B2D41" w:rsidR="002A7340" w:rsidRPr="00CD56BA" w:rsidRDefault="002B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2386F" w:rsidR="002A7340" w:rsidRPr="00CD56BA" w:rsidRDefault="002B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73BE3" w:rsidR="002A7340" w:rsidRPr="00CD56BA" w:rsidRDefault="002B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A4834" w:rsidR="002A7340" w:rsidRPr="00CD56BA" w:rsidRDefault="002B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AB971" w:rsidR="002A7340" w:rsidRPr="00CD56BA" w:rsidRDefault="002B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AB25C2" w:rsidR="002A7340" w:rsidRPr="00CD56BA" w:rsidRDefault="002B22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0A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ECF7A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CDECC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7A54A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32B62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E167E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AEC55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DE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A4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C0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DB29E" w:rsidR="001835FB" w:rsidRPr="000307EE" w:rsidRDefault="002B22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43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1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93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CDD4D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C546A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6E400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CE42D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40719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1B2D7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81F42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2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F0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EF152" w:rsidR="001835FB" w:rsidRPr="000307EE" w:rsidRDefault="002B22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A4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0F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69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3F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009CD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9C7BE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08C90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0D067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7B1DF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6F56E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529E3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4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07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D6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7C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FA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2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4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55F4A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47604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6C228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7A373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6A0CB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4A5FD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0D90B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56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0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3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6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38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FDF90" w:rsidR="001835FB" w:rsidRPr="000307EE" w:rsidRDefault="002B22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3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F7D29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3538C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B86E4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1FE1C" w:rsidR="009A6C64" w:rsidRPr="00730585" w:rsidRDefault="002B2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63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D7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D1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0D9CB" w:rsidR="001835FB" w:rsidRPr="000307EE" w:rsidRDefault="002B22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5B588" w:rsidR="001835FB" w:rsidRPr="000307EE" w:rsidRDefault="002B22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29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E3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EF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6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45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22EC" w:rsidRPr="00B537C7" w:rsidRDefault="002B2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740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2E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