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063F" w:rsidR="0061148E" w:rsidRPr="00C834E2" w:rsidRDefault="00E12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AE1C0" w:rsidR="0061148E" w:rsidRPr="00C834E2" w:rsidRDefault="00E12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91558" w:rsidR="00B87ED3" w:rsidRPr="00944D28" w:rsidRDefault="00E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91216" w:rsidR="00B87ED3" w:rsidRPr="00944D28" w:rsidRDefault="00E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23241" w:rsidR="00B87ED3" w:rsidRPr="00944D28" w:rsidRDefault="00E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AD789" w:rsidR="00B87ED3" w:rsidRPr="00944D28" w:rsidRDefault="00E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55866" w:rsidR="00B87ED3" w:rsidRPr="00944D28" w:rsidRDefault="00E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F1026" w:rsidR="00B87ED3" w:rsidRPr="00944D28" w:rsidRDefault="00E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A8F49" w:rsidR="00B87ED3" w:rsidRPr="00944D28" w:rsidRDefault="00E1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3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9E62F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96377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62634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8DBBF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E8E99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A5A77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4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0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9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4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B6C00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2B62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D89B6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B0391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8C166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9F602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B8D33" w:rsidR="00B87ED3" w:rsidRPr="00944D28" w:rsidRDefault="00E1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09FBE" w:rsidR="00B87ED3" w:rsidRPr="00944D28" w:rsidRDefault="00E12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7238" w:rsidR="00B87ED3" w:rsidRPr="00944D28" w:rsidRDefault="00E12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0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F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FAA9A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1B456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7D684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D5910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85538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0CE74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B9258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A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3B60B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80E1E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0FA61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3BB2C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ED05E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1F0AE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9C1E5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0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C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DE628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8827F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23346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D7689" w:rsidR="00B87ED3" w:rsidRPr="00944D28" w:rsidRDefault="00E1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8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E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6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3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3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5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E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D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