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1BD6" w:rsidR="0061148E" w:rsidRPr="00177744" w:rsidRDefault="00C85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4B41" w:rsidR="0061148E" w:rsidRPr="00177744" w:rsidRDefault="00C85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5F60C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F0D6E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B5387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BC38F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83F62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E01E4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219C5" w:rsidR="00983D57" w:rsidRPr="00177744" w:rsidRDefault="00C8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0B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22CFE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23D7E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A3663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8DCAF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C2346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6B921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1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4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D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5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7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1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8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0DDC0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BC7B2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4C84C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878E5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2EB31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251F6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2D9C5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7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8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38B12" w:rsidR="00B87ED3" w:rsidRPr="00177744" w:rsidRDefault="00C85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2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5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F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9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DE116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45476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F65A9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A6D4B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82BA6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27C76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EED59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0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9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B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F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F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D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4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F8372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68905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1B847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A8F65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C193A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BCF94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C15B8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2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3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7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B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0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B88AA" w:rsidR="00B87ED3" w:rsidRPr="00177744" w:rsidRDefault="00C85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9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C74E3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38288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A5251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13FDC" w:rsidR="00B87ED3" w:rsidRPr="00177744" w:rsidRDefault="00C8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2B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1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16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C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E77F9" w:rsidR="00B87ED3" w:rsidRPr="00177744" w:rsidRDefault="00C85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4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B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2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B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8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A2"/>
    <w:rsid w:val="00AD7938"/>
    <w:rsid w:val="00B318D0"/>
    <w:rsid w:val="00B87ED3"/>
    <w:rsid w:val="00BD2EA8"/>
    <w:rsid w:val="00C620BD"/>
    <w:rsid w:val="00C65D02"/>
    <w:rsid w:val="00C85D0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2024-06-17T18:36:00.0000000Z</dcterms:modified>
</coreProperties>
</file>