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B3E6" w:rsidR="0061148E" w:rsidRPr="0035681E" w:rsidRDefault="00451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AD37" w:rsidR="0061148E" w:rsidRPr="0035681E" w:rsidRDefault="00451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E6B01" w:rsidR="00CD0676" w:rsidRPr="00944D28" w:rsidRDefault="00451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DCE11" w:rsidR="00CD0676" w:rsidRPr="00944D28" w:rsidRDefault="00451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D5EC68" w:rsidR="00CD0676" w:rsidRPr="00944D28" w:rsidRDefault="00451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F7424" w:rsidR="00CD0676" w:rsidRPr="00944D28" w:rsidRDefault="00451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5C741" w:rsidR="00CD0676" w:rsidRPr="00944D28" w:rsidRDefault="00451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3096B" w:rsidR="00CD0676" w:rsidRPr="00944D28" w:rsidRDefault="00451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7EEC3" w:rsidR="00CD0676" w:rsidRPr="00944D28" w:rsidRDefault="00451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6844F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71A9F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FB2DC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2E6AE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A5F6D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3601F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F43E3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8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B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5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6077D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7BDC1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ACED6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CF952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B9E93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C6CDF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FB12C" w:rsidR="00B87ED3" w:rsidRPr="00944D28" w:rsidRDefault="004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A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7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9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FDE44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A759B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39FA0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D7462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6C95C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AF444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C9122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1E036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1FD7A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BAE30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6082E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63078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0CA95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0A753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5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77C8" w:rsidR="00B87ED3" w:rsidRPr="00944D28" w:rsidRDefault="00451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6F19" w:rsidR="00B87ED3" w:rsidRPr="00944D28" w:rsidRDefault="00451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5D7C" w:rsidR="00B87ED3" w:rsidRPr="00944D28" w:rsidRDefault="00451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C6FA9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5B8F1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6662D" w:rsidR="00B87ED3" w:rsidRPr="00944D28" w:rsidRDefault="004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EE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4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6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18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4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C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5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2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2D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A7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2024-06-17T12:46:00.0000000Z</dcterms:modified>
</coreProperties>
</file>