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FBDD3" w:rsidR="00061896" w:rsidRPr="005F4693" w:rsidRDefault="00A92C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FA902" w:rsidR="00061896" w:rsidRPr="00E407AC" w:rsidRDefault="00A92C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A1E7" w:rsidR="00FC15B4" w:rsidRPr="00D11D17" w:rsidRDefault="00A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E7A1" w:rsidR="00FC15B4" w:rsidRPr="00D11D17" w:rsidRDefault="00A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F088" w:rsidR="00FC15B4" w:rsidRPr="00D11D17" w:rsidRDefault="00A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6C0E" w:rsidR="00FC15B4" w:rsidRPr="00D11D17" w:rsidRDefault="00A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170B" w:rsidR="00FC15B4" w:rsidRPr="00D11D17" w:rsidRDefault="00A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F838" w:rsidR="00FC15B4" w:rsidRPr="00D11D17" w:rsidRDefault="00A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69C" w:rsidR="00FC15B4" w:rsidRPr="00D11D17" w:rsidRDefault="00A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CFAF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04FE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D649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D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A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F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5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2E4F8" w:rsidR="00DE76F3" w:rsidRPr="0026478E" w:rsidRDefault="00A92C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C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2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C723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55A5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D922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527B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C28F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6BFC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A971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C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8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9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2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6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9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C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E6E0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A580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BF4E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A3C1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63B5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3B6A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5D7D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F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7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F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B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7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C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1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2DD0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9D35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374C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1669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ADFF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4EA9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5A1A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C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C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2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D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E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3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B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D2C3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6358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2066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851A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EE84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CFF8" w:rsidR="009A6C64" w:rsidRPr="00C2583D" w:rsidRDefault="00A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A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7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D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5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F9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1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A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2CB4" w:rsidRDefault="00A92C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C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