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B0ACC" w:rsidR="00FD3806" w:rsidRPr="00A72646" w:rsidRDefault="006C39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BCDFB" w:rsidR="00FD3806" w:rsidRPr="002A5E6C" w:rsidRDefault="006C39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68B9A" w:rsidR="00B87ED3" w:rsidRPr="00AF0D95" w:rsidRDefault="006C3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085D6" w:rsidR="00B87ED3" w:rsidRPr="00AF0D95" w:rsidRDefault="006C3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1FE46" w:rsidR="00B87ED3" w:rsidRPr="00AF0D95" w:rsidRDefault="006C3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C2122" w:rsidR="00B87ED3" w:rsidRPr="00AF0D95" w:rsidRDefault="006C3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7EDD1" w:rsidR="00B87ED3" w:rsidRPr="00AF0D95" w:rsidRDefault="006C3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D2005" w:rsidR="00B87ED3" w:rsidRPr="00AF0D95" w:rsidRDefault="006C3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FFD37" w:rsidR="00B87ED3" w:rsidRPr="00AF0D95" w:rsidRDefault="006C3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9E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63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2A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A8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FB7AE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72F3C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C3C68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8D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E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CD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3B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8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1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633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06BF6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50F93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D24F8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FA099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A7DED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5B093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B97D1" w:rsidR="00B87ED3" w:rsidRPr="00AF0D95" w:rsidRDefault="006C3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A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3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02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A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E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C0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A040C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C0295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AC520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A208A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355EE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7B18C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AF7B3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BD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2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D7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2FDC9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3378E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095F8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EA3AF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473EB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35F4A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8AEF3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E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7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A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F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B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7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F5B71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EC4B2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991BF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8EF49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420E0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95ED5" w:rsidR="00B87ED3" w:rsidRPr="00AF0D95" w:rsidRDefault="006C3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EB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3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CB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9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DF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7E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1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B33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904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