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4DDF" w:rsidR="0061148E" w:rsidRPr="008F69F5" w:rsidRDefault="00D40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7C5C5" w:rsidR="0061148E" w:rsidRPr="008F69F5" w:rsidRDefault="00D40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04BA1" w:rsidR="00B87ED3" w:rsidRPr="008F69F5" w:rsidRDefault="00D4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945A7" w:rsidR="00B87ED3" w:rsidRPr="008F69F5" w:rsidRDefault="00D4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EFF25" w:rsidR="00B87ED3" w:rsidRPr="008F69F5" w:rsidRDefault="00D4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048BE" w:rsidR="00B87ED3" w:rsidRPr="008F69F5" w:rsidRDefault="00D4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4BD4E" w:rsidR="00B87ED3" w:rsidRPr="008F69F5" w:rsidRDefault="00D4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D9137" w:rsidR="00B87ED3" w:rsidRPr="008F69F5" w:rsidRDefault="00D4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6683D" w:rsidR="00B87ED3" w:rsidRPr="008F69F5" w:rsidRDefault="00D4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AD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64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94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89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CDC12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46242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94CF1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A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5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7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3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A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B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B7D34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C2A19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B7C7F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AB4BE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E4518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BF92C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1507A" w:rsidR="00B87ED3" w:rsidRPr="008F69F5" w:rsidRDefault="00D4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2E17" w:rsidR="00B87ED3" w:rsidRPr="00944D28" w:rsidRDefault="00D40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D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2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2847E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AD4B7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75316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34D09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2CAAE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23903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C3479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F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6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2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9A83A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F46C9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A83BC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E9004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9066E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2E425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41CED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7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7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B219F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9514A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92C74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215CA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E9376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A1509" w:rsidR="00B87ED3" w:rsidRPr="008F69F5" w:rsidRDefault="00D4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5B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B0"/>
    <w:rsid w:val="00944D28"/>
    <w:rsid w:val="00AB2AC7"/>
    <w:rsid w:val="00B318D0"/>
    <w:rsid w:val="00B87ED3"/>
    <w:rsid w:val="00BD2EA8"/>
    <w:rsid w:val="00C65D02"/>
    <w:rsid w:val="00CE6365"/>
    <w:rsid w:val="00D22D52"/>
    <w:rsid w:val="00D406D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2024-06-15T02:20:00.0000000Z</dcterms:modified>
</coreProperties>
</file>