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0FE71" w:rsidR="00C34772" w:rsidRPr="0026421F" w:rsidRDefault="002A3F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46271" w:rsidR="00C34772" w:rsidRPr="00D339A1" w:rsidRDefault="002A3F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D47B3" w:rsidR="002A7340" w:rsidRPr="00CD56BA" w:rsidRDefault="002A3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C9F17" w:rsidR="002A7340" w:rsidRPr="00CD56BA" w:rsidRDefault="002A3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B2F86" w:rsidR="002A7340" w:rsidRPr="00CD56BA" w:rsidRDefault="002A3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CCF57" w:rsidR="002A7340" w:rsidRPr="00CD56BA" w:rsidRDefault="002A3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DC2C7" w:rsidR="002A7340" w:rsidRPr="00CD56BA" w:rsidRDefault="002A3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24B1B" w:rsidR="002A7340" w:rsidRPr="00CD56BA" w:rsidRDefault="002A3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CCA2B" w:rsidR="002A7340" w:rsidRPr="00CD56BA" w:rsidRDefault="002A3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DE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0D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A2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0C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91E79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944AD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0B895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5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7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8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E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2F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C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6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4F521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C2105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9DD9D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F62D3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04C37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507D4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2FAE0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CD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B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7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F0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8C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A5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F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5B5F2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F8EC6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B034F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18406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8D8DD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94D40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42B25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1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53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AF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2E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4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5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80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4EC28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9572C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21FC8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80EE0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D27BE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C57A8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51F62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49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1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A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F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A5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B8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1E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92E44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A01B1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34072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F2E6C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0CD3D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C58F1" w:rsidR="009A6C64" w:rsidRPr="00730585" w:rsidRDefault="002A3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B7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0C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FA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C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4A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E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C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C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3F75" w:rsidRPr="00B537C7" w:rsidRDefault="002A3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C406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F7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