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399B0" w:rsidR="00C34772" w:rsidRPr="0026421F" w:rsidRDefault="001B2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025FB" w:rsidR="00C34772" w:rsidRPr="00D339A1" w:rsidRDefault="001B2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96FC2" w:rsidR="002A7340" w:rsidRPr="00CD56BA" w:rsidRDefault="001B2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EEAC6" w:rsidR="002A7340" w:rsidRPr="00CD56BA" w:rsidRDefault="001B2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21C25" w:rsidR="002A7340" w:rsidRPr="00CD56BA" w:rsidRDefault="001B2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D60AF" w:rsidR="002A7340" w:rsidRPr="00CD56BA" w:rsidRDefault="001B2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60EC9" w:rsidR="002A7340" w:rsidRPr="00CD56BA" w:rsidRDefault="001B2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6ABA3" w:rsidR="002A7340" w:rsidRPr="00CD56BA" w:rsidRDefault="001B2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F2EAC" w:rsidR="002A7340" w:rsidRPr="00CD56BA" w:rsidRDefault="001B2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BE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E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2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8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8275D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64219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2F125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0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2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2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A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A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2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9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34B5C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D954A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62F25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AD781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604B4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377BE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97B6C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E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4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B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A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F5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5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0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11117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C13A8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27656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0082C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EB7A3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19156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7DE1B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9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AE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2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65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7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1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0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31640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2C20D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A9C6D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37D5A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EE279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82F1E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C860F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9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B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F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C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3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4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F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F2F5C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92EEE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14608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B298E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1B92F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2814B" w:rsidR="009A6C64" w:rsidRPr="00730585" w:rsidRDefault="001B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F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8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A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8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5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9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6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8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423" w:rsidRPr="00B537C7" w:rsidRDefault="001B2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338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42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