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D677" w:rsidR="0061148E" w:rsidRPr="00177744" w:rsidRDefault="00B57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C429" w:rsidR="0061148E" w:rsidRPr="00177744" w:rsidRDefault="00B57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9F290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AA733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6124F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6B401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3DCDA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60D5B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82089" w:rsidR="00983D57" w:rsidRPr="00177744" w:rsidRDefault="00B5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50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AA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DA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4E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8E25B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F88C9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C5147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B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9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2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7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0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F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6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3855F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01A0F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E727D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0EBC7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3B310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D684E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A6AC9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0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4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B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F0927" w:rsidR="00B87ED3" w:rsidRPr="00177744" w:rsidRDefault="00B57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9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7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F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12A00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2936E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B6669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2AEA8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4868A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F242F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B319C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5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E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4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3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A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B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A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223FB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5D7AA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BBD44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6C94A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0F579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E22CA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DB750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B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F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8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4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5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9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E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F8B7D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8E05A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423A6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69EF6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1B87A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60318" w:rsidR="00B87ED3" w:rsidRPr="00177744" w:rsidRDefault="00B5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06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7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2C20C" w:rsidR="00B87ED3" w:rsidRPr="00177744" w:rsidRDefault="00B57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8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D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F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1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8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F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